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44888" w14:textId="77777777" w:rsidR="008D149E" w:rsidRDefault="008D149E" w:rsidP="008D149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8S2</w:t>
      </w:r>
    </w:p>
    <w:p w14:paraId="14EF4A39" w14:textId="77777777" w:rsidR="008D149E" w:rsidRDefault="008D149E" w:rsidP="008D14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Writing – Po navodilih v DZ str. 39 napiši sestavek o športniku ali športnici, ki ti je zanimiv(a). Podatke o njem poišči po internetu ali po drugih virih, ki so ti na voljo. Veliko primernega besedišča najdeš v besedilu High hopes! Na str. 54 v učbeniku. Besedilo naj ima </w:t>
      </w:r>
      <w:r w:rsidRPr="00DC5BF8">
        <w:rPr>
          <w:rFonts w:ascii="Arial" w:hAnsi="Arial" w:cs="Arial"/>
          <w:b/>
          <w:bCs/>
          <w:sz w:val="24"/>
          <w:szCs w:val="24"/>
        </w:rPr>
        <w:t>tri odstavke</w:t>
      </w:r>
      <w:r>
        <w:rPr>
          <w:rFonts w:ascii="Arial" w:hAnsi="Arial" w:cs="Arial"/>
          <w:sz w:val="24"/>
          <w:szCs w:val="24"/>
        </w:rPr>
        <w:t>:</w:t>
      </w:r>
    </w:p>
    <w:p w14:paraId="3AFF24C1" w14:textId="77777777" w:rsidR="008D149E" w:rsidRDefault="008D149E" w:rsidP="008D149E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uvodu navedeš ime, kraj in državo rojstva, opišeš šport, s katerim se ukvarja.</w:t>
      </w:r>
    </w:p>
    <w:p w14:paraId="6931D4DB" w14:textId="77777777" w:rsidR="008D149E" w:rsidRDefault="008D149E" w:rsidP="008D149E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Pišeš o osebnostnih lastnostih, posebnih spretnostih in sposobnostih ter o največjih dosežkih izbranega športnika / športnice.</w:t>
      </w:r>
    </w:p>
    <w:p w14:paraId="37BFC01C" w14:textId="77777777" w:rsidR="008D149E" w:rsidRDefault="008D149E" w:rsidP="008D149E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Pišeš o njegovih / njenih načrtih za prihodnost (uporabi going to future) in o tvojih predvidevanjih, kaj se bo zgodilo z njim / njo (uporabi will future).</w:t>
      </w:r>
    </w:p>
    <w:p w14:paraId="5239B0E3" w14:textId="720FBD7F" w:rsidR="008D149E" w:rsidRPr="00DC5BF8" w:rsidRDefault="008D149E" w:rsidP="008D14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Napiši vezano besedilo, ne naštevati po alinejah! Sestavek pošlji na </w:t>
      </w:r>
      <w:hyperlink r:id="rId5" w:history="1">
        <w:r w:rsidRPr="00A624FB">
          <w:rPr>
            <w:rStyle w:val="Hiperpovezava"/>
            <w:rFonts w:ascii="Arial" w:hAnsi="Arial" w:cs="Arial"/>
            <w:sz w:val="24"/>
            <w:szCs w:val="24"/>
          </w:rPr>
          <w:t>ang.writin</w:t>
        </w:r>
        <w:r w:rsidR="00542673">
          <w:rPr>
            <w:rStyle w:val="Hiperpovezava"/>
            <w:rFonts w:ascii="Arial" w:hAnsi="Arial" w:cs="Arial"/>
            <w:sz w:val="24"/>
            <w:szCs w:val="24"/>
          </w:rPr>
          <w:t>g</w:t>
        </w:r>
        <w:bookmarkStart w:id="0" w:name="_GoBack"/>
        <w:bookmarkEnd w:id="0"/>
        <w:r w:rsidRPr="00A624FB">
          <w:rPr>
            <w:rStyle w:val="Hiperpovezava"/>
            <w:rFonts w:ascii="Arial" w:hAnsi="Arial" w:cs="Arial"/>
            <w:sz w:val="24"/>
            <w:szCs w:val="24"/>
          </w:rPr>
          <w:t>@gmail.com</w:t>
        </w:r>
      </w:hyperlink>
      <w:r>
        <w:rPr>
          <w:rFonts w:ascii="Arial" w:hAnsi="Arial" w:cs="Arial"/>
          <w:sz w:val="24"/>
          <w:szCs w:val="24"/>
        </w:rPr>
        <w:t xml:space="preserve"> do petka, 3. 4. 2020. Lahko ga napišeš v zvezek, poslikaš s telefonom in pošlješ (besedilo mora biti v celoti čitljivo) ali pa natipkaš v Wordov dokument in pošlješ kot priponko. </w:t>
      </w:r>
    </w:p>
    <w:p w14:paraId="3576A904" w14:textId="77777777" w:rsidR="00AE16FF" w:rsidRDefault="00AE16FF"/>
    <w:sectPr w:rsidR="00AE1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13A6E"/>
    <w:multiLevelType w:val="hybridMultilevel"/>
    <w:tmpl w:val="E57C65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9E"/>
    <w:rsid w:val="00542673"/>
    <w:rsid w:val="008D149E"/>
    <w:rsid w:val="00A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D178"/>
  <w15:chartTrackingRefBased/>
  <w15:docId w15:val="{FE3A7440-AC26-4C04-9757-EEDDB4F6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D149E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D149E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8D1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g.writ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NOVAK, VALENTINA</dc:creator>
  <cp:keywords/>
  <dc:description/>
  <cp:lastModifiedBy>NOVAK, VALENTINA</cp:lastModifiedBy>
  <cp:revision>2</cp:revision>
  <dcterms:created xsi:type="dcterms:W3CDTF">2020-03-31T07:20:00Z</dcterms:created>
  <dcterms:modified xsi:type="dcterms:W3CDTF">2020-03-31T13:26:00Z</dcterms:modified>
</cp:coreProperties>
</file>